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68E3F" w14:textId="77777777" w:rsidR="0057504E" w:rsidRDefault="00000000">
      <w:pPr>
        <w:pBdr>
          <w:top w:val="single" w:sz="4" w:space="1" w:color="000000"/>
        </w:pBdr>
        <w:rPr>
          <w:sz w:val="36"/>
          <w:szCs w:val="36"/>
        </w:rPr>
      </w:pPr>
      <w:r>
        <w:t xml:space="preserve">One homeowner per lot may vote on association business.  Any homeowner wishing to vote by proxy must complete this form.  This form can be given to a neighbor who will attend the annual meeting, or to a current board member. Homeowners can also email their proxy form to </w:t>
      </w:r>
      <w:hyperlink r:id="rId7">
        <w:r>
          <w:rPr>
            <w:color w:val="0563C1"/>
            <w:u w:val="single"/>
          </w:rPr>
          <w:t>secretary@vwpoa.com</w:t>
        </w:r>
      </w:hyperlink>
      <w:r>
        <w:t xml:space="preserve">. Forms must be received by May 2nd to be included in the vote tally on May 3rd.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3862DDF3" wp14:editId="43E97870">
                <wp:simplePos x="0" y="0"/>
                <wp:positionH relativeFrom="column">
                  <wp:posOffset>2527300</wp:posOffset>
                </wp:positionH>
                <wp:positionV relativeFrom="paragraph">
                  <wp:posOffset>-1739899</wp:posOffset>
                </wp:positionV>
                <wp:extent cx="4145756" cy="1523842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77885" y="3022842"/>
                          <a:ext cx="4136231" cy="15143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8B78857" w14:textId="77777777" w:rsidR="0057504E" w:rsidRDefault="00000000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Apple Chancery" w:eastAsia="Apple Chancery" w:hAnsi="Apple Chancery" w:cs="Apple Chancery"/>
                                <w:b/>
                                <w:color w:val="000000"/>
                                <w:sz w:val="48"/>
                              </w:rPr>
                              <w:t>Virginia Woods</w:t>
                            </w:r>
                          </w:p>
                          <w:p w14:paraId="43F6520A" w14:textId="77777777" w:rsidR="0057504E" w:rsidRDefault="00000000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Apple Chancery" w:eastAsia="Apple Chancery" w:hAnsi="Apple Chancery" w:cs="Apple Chancery"/>
                                <w:b/>
                                <w:color w:val="000000"/>
                              </w:rPr>
                              <w:t>Property Owners’ Association</w:t>
                            </w:r>
                          </w:p>
                          <w:p w14:paraId="5BB61AB4" w14:textId="77777777" w:rsidR="0057504E" w:rsidRDefault="00000000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Apple Chancery" w:eastAsia="Apple Chancery" w:hAnsi="Apple Chancery" w:cs="Apple Chancery"/>
                                <w:color w:val="000000"/>
                                <w:sz w:val="22"/>
                              </w:rPr>
                              <w:t>P.O. Box 6082</w:t>
                            </w:r>
                          </w:p>
                          <w:p w14:paraId="742B59C2" w14:textId="77777777" w:rsidR="0057504E" w:rsidRDefault="00000000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Apple Chancery" w:eastAsia="Apple Chancery" w:hAnsi="Apple Chancery" w:cs="Apple Chancery"/>
                                <w:color w:val="000000"/>
                                <w:sz w:val="22"/>
                              </w:rPr>
                              <w:t>McKinney, TX 75071</w:t>
                            </w:r>
                          </w:p>
                          <w:p w14:paraId="3E1F56AC" w14:textId="77777777" w:rsidR="0057504E" w:rsidRDefault="0057504E">
                            <w:pPr>
                              <w:jc w:val="right"/>
                              <w:textDirection w:val="btLr"/>
                            </w:pPr>
                          </w:p>
                          <w:p w14:paraId="534CCD3D" w14:textId="77777777" w:rsidR="0057504E" w:rsidRDefault="00000000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Apple Chancery" w:eastAsia="Apple Chancery" w:hAnsi="Apple Chancery" w:cs="Apple Chancery"/>
                                <w:color w:val="000000"/>
                                <w:sz w:val="22"/>
                              </w:rPr>
                              <w:t>214-856-0494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2527300</wp:posOffset>
                </wp:positionH>
                <wp:positionV relativeFrom="paragraph">
                  <wp:posOffset>-1739899</wp:posOffset>
                </wp:positionV>
                <wp:extent cx="4145756" cy="1523842"/>
                <wp:effectExtent b="0" l="0" r="0" t="0"/>
                <wp:wrapNone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45756" cy="152384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4ABFCD2" w14:textId="77777777" w:rsidR="0057504E" w:rsidRDefault="0057504E"/>
    <w:p w14:paraId="350F00BF" w14:textId="77777777" w:rsidR="0057504E" w:rsidRDefault="00000000">
      <w:r>
        <w:t>Please choose from the following:</w:t>
      </w:r>
    </w:p>
    <w:p w14:paraId="1B9C6DEA" w14:textId="77777777" w:rsidR="0057504E" w:rsidRDefault="0057504E"/>
    <w:p w14:paraId="5B316B45" w14:textId="68036E61" w:rsidR="0057504E" w:rsidRDefault="00000000">
      <w:r>
        <w:t xml:space="preserve">• I assign ___________________________ (fellow homeowner) at ________________________ (address) the authority to vote on my behalf regarding association business at the VWPOA annual meeting on May </w:t>
      </w:r>
      <w:r w:rsidR="001C638A">
        <w:t>3</w:t>
      </w:r>
      <w:r>
        <w:t xml:space="preserve">, 2023. </w:t>
      </w:r>
    </w:p>
    <w:p w14:paraId="11ED17ED" w14:textId="77777777" w:rsidR="0057504E" w:rsidRDefault="0057504E"/>
    <w:p w14:paraId="4FBB9B1D" w14:textId="77777777" w:rsidR="0057504E" w:rsidRDefault="00000000">
      <w:r>
        <w:t>• I assign the Virginia Woods Property Owners Association Board of Directors the authority to vote on my behalf regarding association business at the VWPOA annual meeting.</w:t>
      </w:r>
    </w:p>
    <w:p w14:paraId="6B3A9454" w14:textId="77777777" w:rsidR="0057504E" w:rsidRDefault="0057504E"/>
    <w:p w14:paraId="415950D4" w14:textId="77777777" w:rsidR="0057504E" w:rsidRDefault="00000000">
      <w:bookmarkStart w:id="0" w:name="_heading=h.l0nzgk7nv7w4" w:colFirst="0" w:colLast="0"/>
      <w:bookmarkEnd w:id="0"/>
      <w:r>
        <w:t>• I vote for ________________________________ for VWPOA treasurer. (Homeowners may vote to reelect Rick Downing or vote for another homeowner who wishes to serve in this position.)</w:t>
      </w:r>
    </w:p>
    <w:p w14:paraId="1A7EA7AA" w14:textId="77777777" w:rsidR="0057504E" w:rsidRDefault="0057504E"/>
    <w:p w14:paraId="07F2E5A6" w14:textId="77777777" w:rsidR="0057504E" w:rsidRDefault="00000000">
      <w:r>
        <w:t>Homeowner name:  __________________________________________________________________</w:t>
      </w:r>
    </w:p>
    <w:p w14:paraId="0C60D053" w14:textId="77777777" w:rsidR="0057504E" w:rsidRDefault="0057504E"/>
    <w:p w14:paraId="7924AA69" w14:textId="77777777" w:rsidR="0057504E" w:rsidRDefault="00000000">
      <w:r>
        <w:t>Home address:  ______________________________________________________________________</w:t>
      </w:r>
    </w:p>
    <w:p w14:paraId="0EAA6912" w14:textId="77777777" w:rsidR="0057504E" w:rsidRDefault="0057504E"/>
    <w:p w14:paraId="3A8D92CF" w14:textId="77777777" w:rsidR="0057504E" w:rsidRDefault="00000000">
      <w:r>
        <w:t>Homeowner email:  __________________________________________________________________</w:t>
      </w:r>
    </w:p>
    <w:p w14:paraId="6445DCAC" w14:textId="77777777" w:rsidR="0057504E" w:rsidRDefault="0057504E"/>
    <w:p w14:paraId="672FABA4" w14:textId="77777777" w:rsidR="0057504E" w:rsidRDefault="00000000">
      <w:r>
        <w:t>Homeowner telephone:  ______________________________________________________________</w:t>
      </w:r>
    </w:p>
    <w:p w14:paraId="2AD8A7C5" w14:textId="77777777" w:rsidR="0057504E" w:rsidRDefault="0057504E"/>
    <w:p w14:paraId="54A8E757" w14:textId="77777777" w:rsidR="0057504E" w:rsidRDefault="0057504E"/>
    <w:p w14:paraId="6EBFC5FA" w14:textId="77777777" w:rsidR="0057504E" w:rsidRDefault="00000000">
      <w:pPr>
        <w:rPr>
          <w:sz w:val="26"/>
          <w:szCs w:val="26"/>
        </w:rPr>
      </w:pPr>
      <w:r>
        <w:t xml:space="preserve"> Signature:  ___________________________________________ Date:  ________________________</w:t>
      </w:r>
    </w:p>
    <w:p w14:paraId="4E1AEBB3" w14:textId="77777777" w:rsidR="0057504E" w:rsidRDefault="0057504E">
      <w:pPr>
        <w:jc w:val="center"/>
      </w:pPr>
    </w:p>
    <w:p w14:paraId="79D110CF" w14:textId="77777777" w:rsidR="0057504E" w:rsidRDefault="0057504E">
      <w:pPr>
        <w:jc w:val="center"/>
      </w:pPr>
    </w:p>
    <w:p w14:paraId="647ECCC8" w14:textId="77777777" w:rsidR="0057504E" w:rsidRDefault="00000000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Committee Volunteer Request</w:t>
      </w:r>
    </w:p>
    <w:p w14:paraId="6F8310F6" w14:textId="77777777" w:rsidR="0057504E" w:rsidRDefault="0057504E">
      <w:pPr>
        <w:rPr>
          <w:sz w:val="10"/>
          <w:szCs w:val="10"/>
        </w:rPr>
      </w:pPr>
    </w:p>
    <w:p w14:paraId="122E9452" w14:textId="77777777" w:rsidR="0057504E" w:rsidRDefault="00000000">
      <w:r>
        <w:t>I would like to become more involved in the management and care of Virginia Woods by participating on the following committee(s):</w:t>
      </w:r>
    </w:p>
    <w:p w14:paraId="1FFCD772" w14:textId="77777777" w:rsidR="0057504E" w:rsidRDefault="0057504E"/>
    <w:p w14:paraId="41E1F918" w14:textId="77777777" w:rsidR="0057504E" w:rsidRDefault="00000000">
      <w:pPr>
        <w:ind w:firstLine="720"/>
      </w:pPr>
      <w:r>
        <w:t>• landscape and maintenance committee</w:t>
      </w:r>
      <w:r>
        <w:tab/>
      </w:r>
      <w:r>
        <w:tab/>
      </w:r>
      <w:r>
        <w:tab/>
        <w:t>• social committee</w:t>
      </w:r>
    </w:p>
    <w:p w14:paraId="151DEEE7" w14:textId="77777777" w:rsidR="0057504E" w:rsidRDefault="00000000">
      <w:pPr>
        <w:ind w:firstLine="720"/>
      </w:pPr>
      <w:r>
        <w:t>• building and architectural control committee</w:t>
      </w:r>
      <w:r>
        <w:tab/>
      </w:r>
      <w:r>
        <w:tab/>
        <w:t>• pool committee</w:t>
      </w:r>
    </w:p>
    <w:sectPr w:rsidR="0057504E">
      <w:headerReference w:type="default" r:id="rId9"/>
      <w:pgSz w:w="12240" w:h="15840"/>
      <w:pgMar w:top="720" w:right="720" w:bottom="720" w:left="720" w:header="43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370BC" w14:textId="77777777" w:rsidR="00CF231E" w:rsidRDefault="00CF231E">
      <w:r>
        <w:separator/>
      </w:r>
    </w:p>
  </w:endnote>
  <w:endnote w:type="continuationSeparator" w:id="0">
    <w:p w14:paraId="28A0348A" w14:textId="77777777" w:rsidR="00CF231E" w:rsidRDefault="00CF2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ple Chancery">
    <w:altName w:val="Arial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9C469" w14:textId="77777777" w:rsidR="00CF231E" w:rsidRDefault="00CF231E">
      <w:r>
        <w:separator/>
      </w:r>
    </w:p>
  </w:footnote>
  <w:footnote w:type="continuationSeparator" w:id="0">
    <w:p w14:paraId="1CCF2653" w14:textId="77777777" w:rsidR="00CF231E" w:rsidRDefault="00CF2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55D5F" w14:textId="77777777" w:rsidR="0057504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3EAFD67A" wp14:editId="7AC3E866">
          <wp:extent cx="2416449" cy="1812338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16449" cy="1812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93BCCEC" w14:textId="77777777" w:rsidR="0057504E" w:rsidRDefault="0057504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04E"/>
    <w:rsid w:val="001C638A"/>
    <w:rsid w:val="0057504E"/>
    <w:rsid w:val="00CF231E"/>
    <w:rsid w:val="00E3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96554"/>
  <w15:docId w15:val="{375F806E-D3F0-4587-BC42-057ECFF03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4E0B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0B40"/>
  </w:style>
  <w:style w:type="paragraph" w:styleId="Footer">
    <w:name w:val="footer"/>
    <w:basedOn w:val="Normal"/>
    <w:link w:val="FooterChar"/>
    <w:uiPriority w:val="99"/>
    <w:unhideWhenUsed/>
    <w:rsid w:val="004E0B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0B40"/>
  </w:style>
  <w:style w:type="character" w:styleId="Hyperlink">
    <w:name w:val="Hyperlink"/>
    <w:basedOn w:val="DefaultParagraphFont"/>
    <w:uiPriority w:val="99"/>
    <w:unhideWhenUsed/>
    <w:rsid w:val="00E725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5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25DF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secretary@vwpoa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Ju0Q+GUjknUMF5Uv9nBs97YNbg==">CgMxLjAyDmgubDBuemdrN252N3c0OAByITFwZlZUREdZV3JrRFRnN1g5cmxxd3drV2pCTEhUYWVlMA==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Sammi Hicks</dc:creator>
  <cp:lastModifiedBy>Jason Ramsey</cp:lastModifiedBy>
  <cp:revision>2</cp:revision>
  <dcterms:created xsi:type="dcterms:W3CDTF">2021-04-06T02:49:00Z</dcterms:created>
  <dcterms:modified xsi:type="dcterms:W3CDTF">2025-05-02T14:18:00Z</dcterms:modified>
</cp:coreProperties>
</file>